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D0" w:rsidRPr="002911D0" w:rsidRDefault="002911D0" w:rsidP="002911D0">
      <w:pPr>
        <w:pStyle w:val="Rubrik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911D0">
        <w:rPr>
          <w:rFonts w:eastAsia="Times New Roman"/>
          <w:lang w:eastAsia="sv-SE"/>
        </w:rPr>
        <w:t>Vindkraftverk</w:t>
      </w:r>
    </w:p>
    <w:p w:rsidR="002911D0" w:rsidRPr="002911D0" w:rsidRDefault="002911D0" w:rsidP="0029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911D0">
        <w:rPr>
          <w:rFonts w:ascii="Arial" w:eastAsia="Times New Roman" w:hAnsi="Arial" w:cs="Arial"/>
          <w:color w:val="000000"/>
          <w:sz w:val="23"/>
          <w:szCs w:val="23"/>
          <w:lang w:eastAsia="sv-SE"/>
        </w:rPr>
        <w:t>Faktablad och beskrivning</w:t>
      </w:r>
    </w:p>
    <w:p w:rsidR="002911D0" w:rsidRPr="002911D0" w:rsidRDefault="002911D0" w:rsidP="002911D0">
      <w:pPr>
        <w:pStyle w:val="Rubrik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911D0">
        <w:rPr>
          <w:rFonts w:eastAsia="Times New Roman"/>
          <w:lang w:eastAsia="sv-SE"/>
        </w:rPr>
        <w:t>Introduktion</w:t>
      </w:r>
    </w:p>
    <w:p w:rsidR="002911D0" w:rsidRPr="002911D0" w:rsidRDefault="002911D0" w:rsidP="0029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911D0">
        <w:rPr>
          <w:rFonts w:ascii="Arial" w:eastAsia="Times New Roman" w:hAnsi="Arial" w:cs="Arial"/>
          <w:color w:val="000000"/>
          <w:sz w:val="23"/>
          <w:szCs w:val="23"/>
          <w:lang w:eastAsia="sv-SE"/>
        </w:rPr>
        <w:t>Ett vindkraftverks jobb är att omvandla kinetiskenergi ur vinden till elektricitet.</w:t>
      </w:r>
    </w:p>
    <w:p w:rsidR="002911D0" w:rsidRPr="002911D0" w:rsidRDefault="002911D0" w:rsidP="002911D0">
      <w:pPr>
        <w:pStyle w:val="Rubrik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911D0">
        <w:rPr>
          <w:rFonts w:eastAsia="Times New Roman"/>
          <w:lang w:eastAsia="sv-SE"/>
        </w:rPr>
        <w:t>Produktbeskrivning</w:t>
      </w:r>
    </w:p>
    <w:p w:rsidR="002911D0" w:rsidRPr="002911D0" w:rsidRDefault="002911D0" w:rsidP="0029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911D0">
        <w:rPr>
          <w:rFonts w:ascii="Arial" w:eastAsia="Times New Roman" w:hAnsi="Arial" w:cs="Arial"/>
          <w:color w:val="000000"/>
          <w:sz w:val="23"/>
          <w:szCs w:val="23"/>
          <w:lang w:eastAsia="sv-SE"/>
        </w:rPr>
        <w:t>Vi tänker bygga vårt vindkraftverk av VP rör.</w:t>
      </w:r>
      <w:r w:rsidR="006D1893"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 För att göra själva snurran med vingar på så ska vi använda oss av ett 8 mm aluminiumrör, ett kullager i samma storlek, samt ett sett vingar som vi ska bygga av aluminiumplåt. </w:t>
      </w:r>
    </w:p>
    <w:p w:rsidR="002911D0" w:rsidRPr="002911D0" w:rsidRDefault="002911D0" w:rsidP="002911D0">
      <w:pPr>
        <w:pStyle w:val="Rubrik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911D0">
        <w:rPr>
          <w:rFonts w:eastAsia="Times New Roman"/>
          <w:lang w:eastAsia="sv-SE"/>
        </w:rPr>
        <w:t>Material och ytbehandling</w:t>
      </w:r>
    </w:p>
    <w:p w:rsidR="002911D0" w:rsidRPr="002911D0" w:rsidRDefault="002911D0" w:rsidP="0029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911D0"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VP rör, 16mm i diameter. </w:t>
      </w:r>
    </w:p>
    <w:p w:rsidR="002911D0" w:rsidRPr="002911D0" w:rsidRDefault="002911D0" w:rsidP="0029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911D0">
        <w:rPr>
          <w:rFonts w:ascii="Arial" w:eastAsia="Times New Roman" w:hAnsi="Arial" w:cs="Arial"/>
          <w:color w:val="000000"/>
          <w:sz w:val="23"/>
          <w:szCs w:val="23"/>
          <w:lang w:eastAsia="sv-SE"/>
        </w:rPr>
        <w:t>200mm</w:t>
      </w:r>
    </w:p>
    <w:p w:rsidR="002911D0" w:rsidRPr="002911D0" w:rsidRDefault="002911D0" w:rsidP="0029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911D0">
        <w:rPr>
          <w:rFonts w:ascii="Arial" w:eastAsia="Times New Roman" w:hAnsi="Arial" w:cs="Arial"/>
          <w:color w:val="000000"/>
          <w:sz w:val="23"/>
          <w:szCs w:val="23"/>
          <w:lang w:eastAsia="sv-SE"/>
        </w:rPr>
        <w:t>300mm</w:t>
      </w:r>
    </w:p>
    <w:p w:rsidR="002911D0" w:rsidRPr="002911D0" w:rsidRDefault="002911D0" w:rsidP="0029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911D0">
        <w:rPr>
          <w:rFonts w:ascii="Arial" w:eastAsia="Times New Roman" w:hAnsi="Arial" w:cs="Arial"/>
          <w:color w:val="000000"/>
          <w:sz w:val="23"/>
          <w:szCs w:val="23"/>
          <w:lang w:eastAsia="sv-SE"/>
        </w:rPr>
        <w:t>100mm x2</w:t>
      </w:r>
    </w:p>
    <w:p w:rsidR="002911D0" w:rsidRPr="002911D0" w:rsidRDefault="002911D0" w:rsidP="0029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911D0" w:rsidRPr="002911D0" w:rsidRDefault="006D1893" w:rsidP="0029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>5</w:t>
      </w:r>
      <w:r w:rsidR="002911D0" w:rsidRPr="002911D0">
        <w:rPr>
          <w:rFonts w:ascii="Arial" w:eastAsia="Times New Roman" w:hAnsi="Arial" w:cs="Arial"/>
          <w:color w:val="000000"/>
          <w:sz w:val="23"/>
          <w:szCs w:val="23"/>
          <w:lang w:eastAsia="sv-SE"/>
        </w:rPr>
        <w:t>st rörböjar, 16mm i diameter.</w:t>
      </w:r>
    </w:p>
    <w:p w:rsidR="002911D0" w:rsidRDefault="002911D0" w:rsidP="002911D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 w:rsidRPr="002911D0">
        <w:rPr>
          <w:rFonts w:ascii="Arial" w:eastAsia="Times New Roman" w:hAnsi="Arial" w:cs="Arial"/>
          <w:color w:val="000000"/>
          <w:sz w:val="23"/>
          <w:szCs w:val="23"/>
          <w:lang w:eastAsia="sv-SE"/>
        </w:rPr>
        <w:t>50mm</w:t>
      </w:r>
    </w:p>
    <w:p w:rsidR="006D1893" w:rsidRDefault="006D1893" w:rsidP="002911D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</w:p>
    <w:p w:rsidR="006D1893" w:rsidRDefault="006D1893" w:rsidP="002911D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>Aluminiumplåt 1,5 mm</w:t>
      </w:r>
    </w:p>
    <w:p w:rsidR="006D1893" w:rsidRDefault="006D1893" w:rsidP="002911D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>Kullager x2</w:t>
      </w:r>
    </w:p>
    <w:p w:rsidR="006D1893" w:rsidRDefault="006D1893" w:rsidP="002911D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>Aluminiumrör 8mm</w:t>
      </w:r>
    </w:p>
    <w:p w:rsidR="00C74A0A" w:rsidRDefault="00C74A0A" w:rsidP="002911D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Skruv </w:t>
      </w:r>
    </w:p>
    <w:p w:rsidR="00C74A0A" w:rsidRDefault="00C74A0A" w:rsidP="002911D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</w:p>
    <w:p w:rsidR="00C74A0A" w:rsidRDefault="00C74A0A" w:rsidP="002911D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Kontaktlim </w:t>
      </w:r>
    </w:p>
    <w:p w:rsidR="006D1893" w:rsidRPr="002911D0" w:rsidRDefault="006D1893" w:rsidP="0029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911D0" w:rsidRPr="002911D0" w:rsidRDefault="002911D0" w:rsidP="002911D0">
      <w:pPr>
        <w:pStyle w:val="Rubrik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911D0">
        <w:rPr>
          <w:rFonts w:eastAsia="Times New Roman"/>
          <w:lang w:eastAsia="sv-SE"/>
        </w:rPr>
        <w:t>Montering</w:t>
      </w:r>
    </w:p>
    <w:p w:rsidR="002911D0" w:rsidRPr="002911D0" w:rsidRDefault="002911D0" w:rsidP="002911D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 w:rsidRPr="002911D0">
        <w:rPr>
          <w:rFonts w:ascii="Arial" w:eastAsia="Times New Roman" w:hAnsi="Arial" w:cs="Arial"/>
          <w:color w:val="000000"/>
          <w:sz w:val="23"/>
          <w:szCs w:val="23"/>
          <w:lang w:eastAsia="sv-SE"/>
        </w:rPr>
        <w:t>Montera ihop rörböjarna med 100mm rören. En böj på varje ända av röret.</w:t>
      </w:r>
    </w:p>
    <w:p w:rsidR="002911D0" w:rsidRPr="002911D0" w:rsidRDefault="002911D0" w:rsidP="002911D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 w:rsidRPr="002911D0">
        <w:rPr>
          <w:rFonts w:ascii="Arial" w:eastAsia="Times New Roman" w:hAnsi="Arial" w:cs="Arial"/>
          <w:color w:val="000000"/>
          <w:sz w:val="23"/>
          <w:szCs w:val="23"/>
          <w:lang w:eastAsia="sv-SE"/>
        </w:rPr>
        <w:t>Placera sedan 200mm röret mellan de två “fötterna” du precis monterat ihop.</w:t>
      </w:r>
    </w:p>
    <w:p w:rsidR="002911D0" w:rsidRDefault="002911D0" w:rsidP="002911D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 w:rsidRPr="002911D0"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Montera dit 300mm röret på mitten av 200mm röret. </w:t>
      </w:r>
    </w:p>
    <w:p w:rsidR="006D1893" w:rsidRDefault="006D1893" w:rsidP="004A13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>Montera dit en rörböj på toppen av det upputstående röret.</w:t>
      </w:r>
    </w:p>
    <w:p w:rsidR="004A13EE" w:rsidRDefault="004A13EE" w:rsidP="004A13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>Fh</w:t>
      </w:r>
      <w:proofErr w:type="spellEnd"/>
    </w:p>
    <w:p w:rsidR="004A13EE" w:rsidRDefault="004A13EE" w:rsidP="004A13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>Montera fast aluminiumröret i inre delen av kullagret, ett i varje ände.</w:t>
      </w:r>
    </w:p>
    <w:p w:rsidR="004A13EE" w:rsidRDefault="004A13EE" w:rsidP="004A13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Montera fast kullagren med aluminiumröret i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>i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 VP rören, se till så att tyngdpunkten är centrerad i röret, så att inte hela konstruktionen välter. </w:t>
      </w:r>
    </w:p>
    <w:p w:rsidR="004A13EE" w:rsidRDefault="004A13EE" w:rsidP="004A13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3D printa ut ett huvud till detta aluminiumrör i form av en parabol, det ska sitta längst ut och ha vingarna på sig. På huvudet så ska det finnas 4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>st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 hål. Där man kan föra in aluminiumrör. I botten av parabolen, alltså den platta sidan så ska det finnas ett hål där man kan föra in aluminiumröret som är hopmonterat med VP rören. Resterande 3 hål skall sitta jämt utspritt över huvudet, så att man kan föra in vingarna där. (Detta kan göras innan själva bygget påbörjas för att spara tid).</w:t>
      </w:r>
    </w:p>
    <w:p w:rsidR="004A13EE" w:rsidRDefault="004A13EE" w:rsidP="004A13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 Sätt fast huvudet på aluminiumröret. </w:t>
      </w:r>
    </w:p>
    <w:p w:rsidR="00C74A0A" w:rsidRDefault="00C74A0A" w:rsidP="004A13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 Kapa tre stycken aluminiumrör till 3 cm längd. Gör sedan en 1 cm skåra i ena änden på varje rör, det är i dem skårorna som vingarna ska sitta.</w:t>
      </w:r>
    </w:p>
    <w:p w:rsidR="00C74A0A" w:rsidRDefault="00C74A0A" w:rsidP="004A13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Skär ut vingar enligt ritningarna, i 1,5 mm tjock aluminiumplåt. </w:t>
      </w:r>
    </w:p>
    <w:p w:rsidR="00C74A0A" w:rsidRDefault="00617F97" w:rsidP="004A13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Sätt in vingarna i skårorna, och skruva dit dem med skruv. </w:t>
      </w:r>
    </w:p>
    <w:p w:rsidR="00617F97" w:rsidRPr="004A13EE" w:rsidRDefault="00617F97" w:rsidP="00617F97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bookmarkStart w:id="0" w:name="_GoBack"/>
      <w:bookmarkEnd w:id="0"/>
    </w:p>
    <w:p w:rsidR="002911D0" w:rsidRPr="002911D0" w:rsidRDefault="002911D0" w:rsidP="002911D0">
      <w:pPr>
        <w:pStyle w:val="Rubrik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911D0">
        <w:rPr>
          <w:rFonts w:eastAsia="Times New Roman"/>
          <w:lang w:eastAsia="sv-SE"/>
        </w:rPr>
        <w:lastRenderedPageBreak/>
        <w:t>Avveckling</w:t>
      </w:r>
    </w:p>
    <w:p w:rsidR="000253A9" w:rsidRDefault="000253A9"/>
    <w:sectPr w:rsidR="00025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D10C0"/>
    <w:multiLevelType w:val="multilevel"/>
    <w:tmpl w:val="87428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D0"/>
    <w:rsid w:val="0001513A"/>
    <w:rsid w:val="000253A9"/>
    <w:rsid w:val="0003743A"/>
    <w:rsid w:val="000467BA"/>
    <w:rsid w:val="000555A3"/>
    <w:rsid w:val="00061854"/>
    <w:rsid w:val="00074754"/>
    <w:rsid w:val="000769C5"/>
    <w:rsid w:val="000A6D4A"/>
    <w:rsid w:val="001429E7"/>
    <w:rsid w:val="0014787B"/>
    <w:rsid w:val="00180D59"/>
    <w:rsid w:val="001A72BD"/>
    <w:rsid w:val="001B3A67"/>
    <w:rsid w:val="001B4F7A"/>
    <w:rsid w:val="001C21BC"/>
    <w:rsid w:val="001D53CA"/>
    <w:rsid w:val="00205711"/>
    <w:rsid w:val="0024029F"/>
    <w:rsid w:val="002456D8"/>
    <w:rsid w:val="00255B35"/>
    <w:rsid w:val="00276611"/>
    <w:rsid w:val="002911D0"/>
    <w:rsid w:val="002959B3"/>
    <w:rsid w:val="002A4B22"/>
    <w:rsid w:val="002C0E13"/>
    <w:rsid w:val="002C71E4"/>
    <w:rsid w:val="002F2440"/>
    <w:rsid w:val="00345321"/>
    <w:rsid w:val="0036330F"/>
    <w:rsid w:val="003A5A24"/>
    <w:rsid w:val="003E78B8"/>
    <w:rsid w:val="003F4EDA"/>
    <w:rsid w:val="00420808"/>
    <w:rsid w:val="004212C5"/>
    <w:rsid w:val="0042371A"/>
    <w:rsid w:val="00482491"/>
    <w:rsid w:val="0049043A"/>
    <w:rsid w:val="00491BFF"/>
    <w:rsid w:val="00495955"/>
    <w:rsid w:val="004A099B"/>
    <w:rsid w:val="004A13EE"/>
    <w:rsid w:val="004A1993"/>
    <w:rsid w:val="004A3DDA"/>
    <w:rsid w:val="00504B5E"/>
    <w:rsid w:val="00543542"/>
    <w:rsid w:val="00546D94"/>
    <w:rsid w:val="00565F5A"/>
    <w:rsid w:val="00594A70"/>
    <w:rsid w:val="005B5FF0"/>
    <w:rsid w:val="00617F97"/>
    <w:rsid w:val="0063591E"/>
    <w:rsid w:val="00655949"/>
    <w:rsid w:val="0068353D"/>
    <w:rsid w:val="00696F9A"/>
    <w:rsid w:val="006D1893"/>
    <w:rsid w:val="006D3667"/>
    <w:rsid w:val="006F4729"/>
    <w:rsid w:val="006F7BAE"/>
    <w:rsid w:val="00724E84"/>
    <w:rsid w:val="00726A7D"/>
    <w:rsid w:val="007610FD"/>
    <w:rsid w:val="007611B4"/>
    <w:rsid w:val="007757DB"/>
    <w:rsid w:val="007902FC"/>
    <w:rsid w:val="007C5F79"/>
    <w:rsid w:val="007D5B5D"/>
    <w:rsid w:val="007F6FF9"/>
    <w:rsid w:val="00821DCF"/>
    <w:rsid w:val="00890AC1"/>
    <w:rsid w:val="00895ABD"/>
    <w:rsid w:val="008974B4"/>
    <w:rsid w:val="008F2181"/>
    <w:rsid w:val="008F6485"/>
    <w:rsid w:val="009406C9"/>
    <w:rsid w:val="00951A0D"/>
    <w:rsid w:val="00960357"/>
    <w:rsid w:val="009A780C"/>
    <w:rsid w:val="009B7183"/>
    <w:rsid w:val="009C73B6"/>
    <w:rsid w:val="009E0C2D"/>
    <w:rsid w:val="009E1F6C"/>
    <w:rsid w:val="009E521F"/>
    <w:rsid w:val="00A129DE"/>
    <w:rsid w:val="00A24D6D"/>
    <w:rsid w:val="00A572F4"/>
    <w:rsid w:val="00A6026D"/>
    <w:rsid w:val="00A702EA"/>
    <w:rsid w:val="00A877BA"/>
    <w:rsid w:val="00A961AB"/>
    <w:rsid w:val="00AA6512"/>
    <w:rsid w:val="00AC5A19"/>
    <w:rsid w:val="00AD12CC"/>
    <w:rsid w:val="00AE30C2"/>
    <w:rsid w:val="00AF7287"/>
    <w:rsid w:val="00B12CB7"/>
    <w:rsid w:val="00B37920"/>
    <w:rsid w:val="00B41B32"/>
    <w:rsid w:val="00B53355"/>
    <w:rsid w:val="00B81459"/>
    <w:rsid w:val="00BA2C5E"/>
    <w:rsid w:val="00BA36D3"/>
    <w:rsid w:val="00BA62DD"/>
    <w:rsid w:val="00BD41AD"/>
    <w:rsid w:val="00BD524B"/>
    <w:rsid w:val="00BE015B"/>
    <w:rsid w:val="00C16511"/>
    <w:rsid w:val="00C17532"/>
    <w:rsid w:val="00C74A0A"/>
    <w:rsid w:val="00CA6D9F"/>
    <w:rsid w:val="00CB1C3C"/>
    <w:rsid w:val="00D01B44"/>
    <w:rsid w:val="00D449C2"/>
    <w:rsid w:val="00D46AAA"/>
    <w:rsid w:val="00D60952"/>
    <w:rsid w:val="00D83F78"/>
    <w:rsid w:val="00DA4FD5"/>
    <w:rsid w:val="00DD5225"/>
    <w:rsid w:val="00DE33BE"/>
    <w:rsid w:val="00DE74D1"/>
    <w:rsid w:val="00E1547B"/>
    <w:rsid w:val="00E25AC9"/>
    <w:rsid w:val="00E27A2C"/>
    <w:rsid w:val="00E47148"/>
    <w:rsid w:val="00E550EB"/>
    <w:rsid w:val="00E6102E"/>
    <w:rsid w:val="00E64802"/>
    <w:rsid w:val="00E851F9"/>
    <w:rsid w:val="00EA34E3"/>
    <w:rsid w:val="00EA7787"/>
    <w:rsid w:val="00EC23BD"/>
    <w:rsid w:val="00ED4C93"/>
    <w:rsid w:val="00EE2BEA"/>
    <w:rsid w:val="00EE5C45"/>
    <w:rsid w:val="00EF0859"/>
    <w:rsid w:val="00F071C6"/>
    <w:rsid w:val="00F37549"/>
    <w:rsid w:val="00F41D67"/>
    <w:rsid w:val="00F52F1E"/>
    <w:rsid w:val="00F640E9"/>
    <w:rsid w:val="00F6644B"/>
    <w:rsid w:val="00F87DEB"/>
    <w:rsid w:val="00FE151C"/>
    <w:rsid w:val="00FE4896"/>
    <w:rsid w:val="00F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D8957-9BB0-4ACE-9152-E25F60A1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91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9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2911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91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2911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Hjalmarsson Julia</dc:creator>
  <cp:keywords/>
  <dc:description/>
  <cp:lastModifiedBy>Hjalmarsson Julia</cp:lastModifiedBy>
  <cp:revision>2</cp:revision>
  <dcterms:created xsi:type="dcterms:W3CDTF">2015-04-27T12:42:00Z</dcterms:created>
  <dcterms:modified xsi:type="dcterms:W3CDTF">2015-04-28T09:18:00Z</dcterms:modified>
</cp:coreProperties>
</file>